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97A" w:rsidRPr="0080097A" w:rsidRDefault="007576FE" w:rsidP="007576FE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 xml:space="preserve">Контрольная работа по русскому языку </w:t>
      </w:r>
    </w:p>
    <w:p w:rsidR="00FE266C" w:rsidRDefault="007012AD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9</w:t>
      </w:r>
      <w:r w:rsidR="009F451B">
        <w:rPr>
          <w:rFonts w:ascii="Times New Roman" w:hAnsi="Times New Roman" w:cs="Times New Roman"/>
          <w:b/>
          <w:sz w:val="40"/>
          <w:szCs w:val="40"/>
        </w:rPr>
        <w:t>класс, 4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 xml:space="preserve"> четверть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Достаточный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диктант и три задания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4926" w:rsidRPr="007F4926" w:rsidRDefault="007F4926" w:rsidP="007F4926">
      <w:pPr>
        <w:rPr>
          <w:rFonts w:ascii="Times New Roman" w:hAnsi="Times New Roman" w:cs="Times New Roman"/>
          <w:sz w:val="28"/>
          <w:szCs w:val="28"/>
        </w:rPr>
      </w:pPr>
      <w:r w:rsidRPr="007F4926">
        <w:rPr>
          <w:rFonts w:ascii="Times New Roman" w:hAnsi="Times New Roman" w:cs="Times New Roman"/>
          <w:b/>
          <w:sz w:val="28"/>
          <w:szCs w:val="28"/>
        </w:rPr>
        <w:t>Минимальный уровень:</w:t>
      </w:r>
      <w:r w:rsidRPr="007F4926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иктант и любое задание на выбор.</w:t>
      </w:r>
    </w:p>
    <w:p w:rsidR="0080097A" w:rsidRDefault="0080097A" w:rsidP="0080097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Достаточный уровень.</w:t>
      </w:r>
    </w:p>
    <w:p w:rsidR="008F4C49" w:rsidRDefault="009F451B" w:rsidP="009F451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Диктант.</w:t>
      </w:r>
    </w:p>
    <w:p w:rsidR="007012AD" w:rsidRDefault="007012AD" w:rsidP="009F45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одной яблоньки.</w:t>
      </w:r>
    </w:p>
    <w:p w:rsidR="007012AD" w:rsidRPr="007012AD" w:rsidRDefault="007012AD" w:rsidP="00701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Росла в лесу дикая яблонька. Осенью упало с нее кислое яблоко. Птицы склевали его. Одно зернышко спряталось в земле. Всю зиму пролежало зернышко под снегом. Весной вырос маленький стебелек. Через пять лет на этом месте уже стояла красивая яблонька. Пришел в лес садовник. Он выкопал ее, принес в сад, посадил в хорошую землю. Скоро садовник срезал всю зеленую верхушку дерева, оставил только пенек, расщепил его. В трещину садовник воткнул молодой побег от хорошей яблоньки. Он закрыл ранку замазкой, обвязал тряпочкой, обставил яблоньку колышками. Яблонька срослась с чужой веткой. Года через три она зацвела. Осенью на этой яблоньке красовались большие, румяные, сочные яблоки.</w:t>
      </w:r>
    </w:p>
    <w:p w:rsidR="009F451B" w:rsidRDefault="009F451B" w:rsidP="009F45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7012AD" w:rsidRDefault="00555B6F" w:rsidP="007012AD">
      <w:pPr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0097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>Минимальный уровень</w:t>
      </w:r>
    </w:p>
    <w:p w:rsidR="007012AD" w:rsidRDefault="007012AD" w:rsidP="007012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</w:t>
      </w:r>
      <w:r w:rsidR="00413046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0097A" w:rsidRPr="0080097A">
        <w:rPr>
          <w:rFonts w:ascii="Times New Roman" w:hAnsi="Times New Roman" w:cs="Times New Roman"/>
          <w:b/>
          <w:sz w:val="40"/>
          <w:szCs w:val="40"/>
        </w:rPr>
        <w:t>Списывание</w:t>
      </w:r>
      <w:r w:rsidR="0080097A">
        <w:rPr>
          <w:rFonts w:ascii="Times New Roman" w:hAnsi="Times New Roman" w:cs="Times New Roman"/>
          <w:b/>
          <w:sz w:val="40"/>
          <w:szCs w:val="40"/>
        </w:rPr>
        <w:t>.</w:t>
      </w:r>
      <w:r w:rsidR="00555B6F" w:rsidRPr="00555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2AD" w:rsidRDefault="007012AD" w:rsidP="007012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История одной яблоньки.</w:t>
      </w:r>
    </w:p>
    <w:p w:rsidR="007012AD" w:rsidRPr="007012AD" w:rsidRDefault="007012AD" w:rsidP="007012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Росла в лесу дикая яблонька. Осенью упало с нее кислое яблоко. Птицы склевали его. Одно зернышко спряталось в земле. Всю зиму пролежало зернышко под снегом. Весной вырос маленький стебелек. Через пять лет на этом месте уже стояла красивая яблонька. Пришел в лес садовник. Он выкопал ее, принес в сад, посадил в хорошую землю. Скоро садовник срезал всю зеленую верхушку дерева, оставил только пенек, расщепил его. В трещину садовник воткнул молодой побег от хорошей яблоньки. Он закрыл ранку замазкой, обвязал тряпочкой, обставил яблоньку колышками. Яблонька срослась с чужой веткой. Года через три она зацвела. Осенью на этой яблоньке красовались большие, румяные, сочные яблоки.</w:t>
      </w:r>
    </w:p>
    <w:p w:rsidR="00555B6F" w:rsidRDefault="00555B6F" w:rsidP="00555B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97A" w:rsidRPr="00413046" w:rsidRDefault="0080097A" w:rsidP="00D82EA1">
      <w:pPr>
        <w:jc w:val="both"/>
        <w:rPr>
          <w:rFonts w:ascii="Times New Roman" w:hAnsi="Times New Roman" w:cs="Times New Roman"/>
          <w:sz w:val="28"/>
          <w:szCs w:val="28"/>
        </w:rPr>
      </w:pPr>
      <w:r w:rsidRPr="0080097A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Грамматические задания:</w:t>
      </w:r>
      <w:r w:rsidR="00D82EA1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1628EB" w:rsidRPr="00555B6F" w:rsidRDefault="00555B6F" w:rsidP="00555B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12AD">
        <w:rPr>
          <w:rFonts w:ascii="Times New Roman" w:hAnsi="Times New Roman" w:cs="Times New Roman"/>
          <w:sz w:val="28"/>
          <w:szCs w:val="28"/>
        </w:rPr>
        <w:t>Разобрать по членам предложения первое предложение.</w:t>
      </w:r>
    </w:p>
    <w:p w:rsidR="00833117" w:rsidRPr="00264562" w:rsidRDefault="001628EB" w:rsidP="005643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012AD">
        <w:rPr>
          <w:rFonts w:ascii="Times New Roman" w:hAnsi="Times New Roman" w:cs="Times New Roman"/>
          <w:sz w:val="28"/>
          <w:szCs w:val="28"/>
        </w:rPr>
        <w:t xml:space="preserve"> Разобрать по составу слова: склевали, перенес, закрыл, замазка.</w:t>
      </w:r>
    </w:p>
    <w:p w:rsidR="00264562" w:rsidRPr="00555B6F" w:rsidRDefault="00E257FC" w:rsidP="0056437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3.Подобрать проверочные слова : звез…ный, гла…кий, т…желый, гл…дит,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стру…ка.</w:t>
      </w:r>
    </w:p>
    <w:p w:rsidR="00317FA6" w:rsidRDefault="00317FA6" w:rsidP="0056437B">
      <w:pPr>
        <w:rPr>
          <w:rFonts w:ascii="Times New Roman" w:hAnsi="Times New Roman" w:cs="Times New Roman"/>
          <w:sz w:val="28"/>
          <w:szCs w:val="28"/>
        </w:rPr>
      </w:pPr>
    </w:p>
    <w:p w:rsidR="00D74E38" w:rsidRPr="00D74E38" w:rsidRDefault="00D74E38" w:rsidP="0056437B">
      <w:pPr>
        <w:rPr>
          <w:rFonts w:ascii="Times New Roman" w:hAnsi="Times New Roman" w:cs="Times New Roman"/>
          <w:b/>
          <w:sz w:val="28"/>
          <w:szCs w:val="28"/>
        </w:rPr>
      </w:pPr>
    </w:p>
    <w:p w:rsidR="00413046" w:rsidRPr="00413046" w:rsidRDefault="00413046" w:rsidP="00413046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82EA1" w:rsidRPr="007576FE" w:rsidRDefault="00D82EA1" w:rsidP="007576FE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D82EA1" w:rsidRPr="00757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2E3143"/>
    <w:multiLevelType w:val="hybridMultilevel"/>
    <w:tmpl w:val="401E2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A17D0"/>
    <w:multiLevelType w:val="hybridMultilevel"/>
    <w:tmpl w:val="4BE4C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12"/>
    <w:rsid w:val="001628EB"/>
    <w:rsid w:val="00264562"/>
    <w:rsid w:val="00317FA6"/>
    <w:rsid w:val="00324C16"/>
    <w:rsid w:val="003C3D12"/>
    <w:rsid w:val="00404FB2"/>
    <w:rsid w:val="00413046"/>
    <w:rsid w:val="00555B6F"/>
    <w:rsid w:val="0056437B"/>
    <w:rsid w:val="005B2D0E"/>
    <w:rsid w:val="007012AD"/>
    <w:rsid w:val="007576FE"/>
    <w:rsid w:val="007F4926"/>
    <w:rsid w:val="0080097A"/>
    <w:rsid w:val="00833117"/>
    <w:rsid w:val="008F4C49"/>
    <w:rsid w:val="009928B5"/>
    <w:rsid w:val="009F451B"/>
    <w:rsid w:val="00D74E38"/>
    <w:rsid w:val="00D82EA1"/>
    <w:rsid w:val="00E257FC"/>
    <w:rsid w:val="00FE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A059F-64EB-4C0D-9D71-6E8E891E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Яковлева</dc:creator>
  <cp:keywords/>
  <dc:description/>
  <cp:lastModifiedBy>Елена Яковлева</cp:lastModifiedBy>
  <cp:revision>15</cp:revision>
  <dcterms:created xsi:type="dcterms:W3CDTF">2018-04-01T11:48:00Z</dcterms:created>
  <dcterms:modified xsi:type="dcterms:W3CDTF">2018-05-06T15:48:00Z</dcterms:modified>
</cp:coreProperties>
</file>