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D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85089A">
        <w:t xml:space="preserve">           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CE07FD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Директор 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</w:p>
    <w:p w:rsidR="00CE07FD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Сысертская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школа – интернат»</w:t>
      </w:r>
    </w:p>
    <w:p w:rsidR="00CE07FD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_________________В.Д. </w:t>
      </w:r>
      <w:proofErr w:type="spellStart"/>
      <w:r>
        <w:rPr>
          <w:rFonts w:ascii="Times New Roman" w:hAnsi="Times New Roman"/>
          <w:sz w:val="24"/>
          <w:szCs w:val="24"/>
        </w:rPr>
        <w:t>Фрик</w:t>
      </w:r>
      <w:proofErr w:type="spellEnd"/>
    </w:p>
    <w:p w:rsidR="00CE07FD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03E03">
        <w:rPr>
          <w:rFonts w:ascii="Times New Roman" w:hAnsi="Times New Roman"/>
          <w:sz w:val="24"/>
          <w:szCs w:val="24"/>
        </w:rPr>
        <w:t xml:space="preserve">      </w:t>
      </w:r>
      <w:r w:rsidR="0085089A">
        <w:rPr>
          <w:rFonts w:ascii="Times New Roman" w:hAnsi="Times New Roman"/>
          <w:sz w:val="24"/>
          <w:szCs w:val="24"/>
        </w:rPr>
        <w:t xml:space="preserve">           «_______»_____________2014</w:t>
      </w:r>
      <w:r>
        <w:rPr>
          <w:rFonts w:ascii="Times New Roman" w:hAnsi="Times New Roman"/>
          <w:sz w:val="24"/>
          <w:szCs w:val="24"/>
        </w:rPr>
        <w:t>г.</w:t>
      </w:r>
    </w:p>
    <w:p w:rsidR="002A0BF5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 w:rsidRPr="00CE07FD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E07FD" w:rsidRPr="00CE07FD" w:rsidRDefault="002A0BF5" w:rsidP="00CE07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E07FD" w:rsidRPr="00CE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E07FD" w:rsidRPr="00CE07FD">
        <w:rPr>
          <w:rFonts w:ascii="Times New Roman" w:hAnsi="Times New Roman"/>
          <w:sz w:val="24"/>
          <w:szCs w:val="24"/>
        </w:rPr>
        <w:t xml:space="preserve"> </w:t>
      </w:r>
      <w:r w:rsidR="00CE07FD" w:rsidRPr="00CE07FD">
        <w:rPr>
          <w:rFonts w:ascii="Times New Roman" w:hAnsi="Times New Roman"/>
          <w:b/>
          <w:sz w:val="24"/>
          <w:szCs w:val="24"/>
        </w:rPr>
        <w:t>Структура  трудового  обучения</w:t>
      </w:r>
    </w:p>
    <w:p w:rsidR="002A0BF5" w:rsidRDefault="002A0BF5" w:rsidP="00CE07F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</w:t>
      </w:r>
      <w:r w:rsidR="00CE07FD" w:rsidRPr="00CE07FD">
        <w:rPr>
          <w:rFonts w:ascii="Times New Roman" w:hAnsi="Times New Roman"/>
          <w:b/>
        </w:rPr>
        <w:t xml:space="preserve">общего образования детей с умственной отсталостью </w:t>
      </w:r>
    </w:p>
    <w:p w:rsidR="002A0BF5" w:rsidRDefault="002A0BF5" w:rsidP="00CE07F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CE07FD" w:rsidRPr="00CE07FD">
        <w:rPr>
          <w:rFonts w:ascii="Times New Roman" w:hAnsi="Times New Roman"/>
          <w:b/>
        </w:rPr>
        <w:t xml:space="preserve">ГКОУ </w:t>
      </w:r>
      <w:proofErr w:type="gramStart"/>
      <w:r w:rsidR="00CE07FD" w:rsidRPr="00CE07FD">
        <w:rPr>
          <w:rFonts w:ascii="Times New Roman" w:hAnsi="Times New Roman"/>
          <w:b/>
        </w:rPr>
        <w:t>СО</w:t>
      </w:r>
      <w:proofErr w:type="gramEnd"/>
      <w:r w:rsidR="00CE07FD" w:rsidRPr="00CE07FD">
        <w:rPr>
          <w:rFonts w:ascii="Times New Roman" w:hAnsi="Times New Roman"/>
          <w:b/>
        </w:rPr>
        <w:t xml:space="preserve"> </w:t>
      </w:r>
      <w:proofErr w:type="gramStart"/>
      <w:r w:rsidR="00CE07FD" w:rsidRPr="00CE07FD">
        <w:rPr>
          <w:rFonts w:ascii="Times New Roman" w:hAnsi="Times New Roman"/>
          <w:b/>
        </w:rPr>
        <w:t>для</w:t>
      </w:r>
      <w:proofErr w:type="gramEnd"/>
      <w:r w:rsidR="00CE07FD" w:rsidRPr="00CE07FD">
        <w:rPr>
          <w:rFonts w:ascii="Times New Roman" w:hAnsi="Times New Roman"/>
          <w:b/>
        </w:rPr>
        <w:t xml:space="preserve"> детей-сирот и детей, оставшихся без попечения родителей «</w:t>
      </w:r>
      <w:proofErr w:type="spellStart"/>
      <w:r w:rsidR="00CE07FD" w:rsidRPr="00CE07FD">
        <w:rPr>
          <w:rFonts w:ascii="Times New Roman" w:hAnsi="Times New Roman"/>
          <w:b/>
        </w:rPr>
        <w:t>Сысертская</w:t>
      </w:r>
      <w:proofErr w:type="spellEnd"/>
      <w:r w:rsidR="00CE07FD" w:rsidRPr="00CE07FD">
        <w:rPr>
          <w:rFonts w:ascii="Times New Roman" w:hAnsi="Times New Roman"/>
          <w:b/>
        </w:rPr>
        <w:t xml:space="preserve">  школа-</w:t>
      </w:r>
      <w:r>
        <w:rPr>
          <w:rFonts w:ascii="Times New Roman" w:hAnsi="Times New Roman"/>
          <w:b/>
        </w:rPr>
        <w:t xml:space="preserve"> </w:t>
      </w:r>
    </w:p>
    <w:p w:rsidR="002A0BF5" w:rsidRDefault="002A0BF5" w:rsidP="00CE07F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 w:rsidR="00CE07FD" w:rsidRPr="00CE07FD">
        <w:rPr>
          <w:rFonts w:ascii="Times New Roman" w:hAnsi="Times New Roman"/>
          <w:b/>
        </w:rPr>
        <w:t>интернат  для</w:t>
      </w:r>
      <w:r w:rsidR="00CE07FD">
        <w:rPr>
          <w:rFonts w:ascii="Times New Roman" w:hAnsi="Times New Roman"/>
          <w:b/>
        </w:rPr>
        <w:t xml:space="preserve"> детей с</w:t>
      </w:r>
      <w:r w:rsidR="00403E03">
        <w:rPr>
          <w:rFonts w:ascii="Times New Roman" w:hAnsi="Times New Roman"/>
          <w:b/>
        </w:rPr>
        <w:t xml:space="preserve"> </w:t>
      </w:r>
      <w:r w:rsidR="00CE07FD" w:rsidRPr="00CE07FD">
        <w:rPr>
          <w:rFonts w:ascii="Times New Roman" w:hAnsi="Times New Roman"/>
          <w:b/>
        </w:rPr>
        <w:t>ограниченными  возможностями  здоровья»</w:t>
      </w:r>
      <w:r w:rsidR="00403E03">
        <w:rPr>
          <w:rFonts w:ascii="Times New Roman" w:hAnsi="Times New Roman"/>
          <w:b/>
        </w:rPr>
        <w:t xml:space="preserve">                       </w:t>
      </w:r>
      <w:r w:rsidR="0085089A">
        <w:rPr>
          <w:rFonts w:ascii="Times New Roman" w:hAnsi="Times New Roman"/>
          <w:b/>
        </w:rPr>
        <w:t xml:space="preserve">                         </w:t>
      </w:r>
    </w:p>
    <w:p w:rsidR="00CE07FD" w:rsidRDefault="002A0BF5" w:rsidP="00CE07F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85089A">
        <w:rPr>
          <w:rFonts w:ascii="Times New Roman" w:hAnsi="Times New Roman"/>
          <w:b/>
        </w:rPr>
        <w:t>на 2014-2015</w:t>
      </w:r>
      <w:r w:rsidR="00CE07FD">
        <w:rPr>
          <w:rFonts w:ascii="Times New Roman" w:hAnsi="Times New Roman"/>
          <w:b/>
        </w:rPr>
        <w:t xml:space="preserve"> учебный год.</w:t>
      </w:r>
    </w:p>
    <w:p w:rsidR="002A0BF5" w:rsidRPr="00CE07FD" w:rsidRDefault="002A0BF5" w:rsidP="00CE07FD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95"/>
        <w:gridCol w:w="4166"/>
        <w:gridCol w:w="4502"/>
      </w:tblGrid>
      <w:tr w:rsidR="00403E03" w:rsidRPr="00CE07FD" w:rsidTr="00403E03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4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</w:t>
            </w: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Швейное         дело</w:t>
            </w:r>
          </w:p>
        </w:tc>
      </w:tr>
      <w:tr w:rsidR="00403E03" w:rsidRPr="00CE07FD" w:rsidTr="00403E03">
        <w:trPr>
          <w:trHeight w:val="249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4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«Швейное дело» МО РФ, адаптированная к условиям школы.</w:t>
            </w:r>
          </w:p>
        </w:tc>
      </w:tr>
      <w:tr w:rsidR="00403E03" w:rsidRPr="00CE07FD" w:rsidTr="00403E03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</w:p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 Технология пошива одежды.</w:t>
            </w:r>
          </w:p>
          <w:p w:rsidR="00403E03" w:rsidRPr="00CE07FD" w:rsidRDefault="00403E03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-Виды тканей</w:t>
            </w:r>
            <w:proofErr w:type="gramStart"/>
            <w:r w:rsidRPr="00CE07F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E07FD">
              <w:rPr>
                <w:rFonts w:ascii="Times New Roman" w:hAnsi="Times New Roman"/>
                <w:sz w:val="20"/>
                <w:szCs w:val="20"/>
              </w:rPr>
              <w:t>вышивка, мелкий ремонт одежды</w:t>
            </w:r>
          </w:p>
        </w:tc>
      </w:tr>
      <w:tr w:rsidR="00403E03" w:rsidRPr="00CE07FD" w:rsidTr="00403E03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4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Швея, рабочий по ремонту одежды.</w:t>
            </w:r>
          </w:p>
        </w:tc>
      </w:tr>
      <w:tr w:rsidR="00403E03" w:rsidRPr="00CE07FD" w:rsidTr="00403E03"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Девочки        </w:t>
            </w:r>
          </w:p>
        </w:tc>
      </w:tr>
      <w:tr w:rsidR="00403E03" w:rsidRPr="00CE07FD" w:rsidTr="000A030A"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8508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8508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8508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9а -9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403E03" w:rsidRPr="00CE07FD" w:rsidTr="00403E03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4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03" w:rsidRPr="00CE07FD" w:rsidRDefault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</w:t>
            </w:r>
            <w:proofErr w:type="spellStart"/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Червонцева</w:t>
            </w:r>
            <w:proofErr w:type="spellEnd"/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</w:tc>
      </w:tr>
      <w:tr w:rsidR="0085089A" w:rsidRPr="00CE07FD" w:rsidTr="0085089A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403E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12           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85089A" w:rsidRPr="00CE07FD" w:rsidTr="00A018A5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A" w:rsidRPr="00CE07FD" w:rsidRDefault="008508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Список</w:t>
            </w:r>
          </w:p>
          <w:p w:rsidR="0085089A" w:rsidRPr="00CE07FD" w:rsidRDefault="008508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</w:p>
          <w:p w:rsidR="0085089A" w:rsidRPr="00CE07FD" w:rsidRDefault="008508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A7" w:rsidRPr="00CE07FD" w:rsidRDefault="005908A7" w:rsidP="00403E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A7" w:rsidRPr="00CE07FD" w:rsidRDefault="005908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4501"/>
      </w:tblGrid>
      <w:tr w:rsidR="00CE07FD" w:rsidRPr="00CE07FD" w:rsidTr="000A03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Подготовка младшего обслуживающего персонала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Цветоводство и декоративное садоводство</w:t>
            </w:r>
          </w:p>
        </w:tc>
      </w:tr>
      <w:tr w:rsidR="00CE07FD" w:rsidRPr="00CE07FD" w:rsidTr="000A03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 xml:space="preserve"> «Подготовка младшего обслуживающего персонала» МО РФ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 xml:space="preserve">    «Цветоводство и декоративное садоводство» МО РФ</w:t>
            </w:r>
          </w:p>
        </w:tc>
      </w:tr>
      <w:tr w:rsidR="00CE07FD" w:rsidRPr="00CE07FD" w:rsidTr="000A03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 Уборка и благоустройство территории.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-Стирка одежды.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-Уборка производственных помещений в учреждениях.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-Обработка помещений столовой, посуды подготовка продуктов к приготовлению п</w:t>
            </w:r>
            <w:r w:rsidRPr="00CE07F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07FD">
              <w:rPr>
                <w:rFonts w:ascii="Times New Roman" w:hAnsi="Times New Roman"/>
                <w:sz w:val="20"/>
                <w:szCs w:val="20"/>
              </w:rPr>
              <w:t>щи.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-Выращивание и уход за комнатными растени</w:t>
            </w:r>
            <w:r w:rsidRPr="00CE07FD">
              <w:rPr>
                <w:rFonts w:ascii="Times New Roman" w:hAnsi="Times New Roman"/>
                <w:sz w:val="20"/>
                <w:szCs w:val="20"/>
              </w:rPr>
              <w:t>я</w:t>
            </w:r>
            <w:r w:rsidRPr="00CE07FD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-Выращивание рассады.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-Оформление школьных цветников.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-Посадка кустарников, фруктовых и ягодных культур</w:t>
            </w:r>
          </w:p>
        </w:tc>
      </w:tr>
      <w:tr w:rsidR="00CE07FD" w:rsidRPr="00CE07FD" w:rsidTr="000A03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Дворник, санитарка, уборщик рабочих п</w:t>
            </w:r>
            <w:r w:rsidRPr="00CE07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7FD">
              <w:rPr>
                <w:rFonts w:ascii="Times New Roman" w:hAnsi="Times New Roman"/>
                <w:sz w:val="20"/>
                <w:szCs w:val="20"/>
              </w:rPr>
              <w:t>мещений, прачка, подсобный рабочий кухни.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Цветовод, озеленитель, подсобный</w:t>
            </w:r>
          </w:p>
          <w:p w:rsidR="00CE07FD" w:rsidRPr="00CE07FD" w:rsidRDefault="00CE07FD" w:rsidP="00E56AC2">
            <w:pPr>
              <w:rPr>
                <w:rFonts w:ascii="Times New Roman" w:hAnsi="Times New Roman"/>
                <w:sz w:val="20"/>
                <w:szCs w:val="20"/>
              </w:rPr>
            </w:pPr>
            <w:r w:rsidRPr="00CE07FD">
              <w:rPr>
                <w:rFonts w:ascii="Times New Roman" w:hAnsi="Times New Roman"/>
                <w:sz w:val="20"/>
                <w:szCs w:val="20"/>
              </w:rPr>
              <w:t>рабочий кухни.</w:t>
            </w:r>
          </w:p>
        </w:tc>
      </w:tr>
      <w:tr w:rsidR="00DF4E25" w:rsidRPr="00CE07FD" w:rsidTr="00A31E6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E25" w:rsidRPr="00CE07FD" w:rsidRDefault="00DF4E25" w:rsidP="00A31E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25" w:rsidRPr="00CE07FD" w:rsidRDefault="00DF4E25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Девочки, мальчики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25" w:rsidRPr="00CE07FD" w:rsidRDefault="00DF4E25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Девочки, мальчики</w:t>
            </w:r>
          </w:p>
        </w:tc>
      </w:tr>
      <w:tr w:rsidR="0085089A" w:rsidRPr="00CE07FD" w:rsidTr="0085089A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DF4E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9а – 9б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9а – 9б</w:t>
            </w:r>
          </w:p>
        </w:tc>
      </w:tr>
      <w:tr w:rsidR="00E56AC2" w:rsidRPr="00CE07FD" w:rsidTr="000A03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2" w:rsidRPr="00CE07FD" w:rsidRDefault="00E56AC2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2" w:rsidRPr="00CE07FD" w:rsidRDefault="00E56AC2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Леонова  Н.В.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2" w:rsidRPr="00CE07FD" w:rsidRDefault="00E56AC2" w:rsidP="00E56AC2">
            <w:pPr>
              <w:ind w:left="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Соколова Л.А.</w:t>
            </w:r>
          </w:p>
        </w:tc>
      </w:tr>
      <w:tr w:rsidR="0085089A" w:rsidRPr="00CE07FD" w:rsidTr="0085089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85089A" w:rsidRPr="00CE07FD" w:rsidTr="00A018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9A" w:rsidRPr="00CE07FD" w:rsidRDefault="0085089A" w:rsidP="00E56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A" w:rsidRPr="00CE07FD" w:rsidRDefault="0085089A" w:rsidP="005908A7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9A" w:rsidRPr="002A0BF5" w:rsidRDefault="0085089A" w:rsidP="00E56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F5" w:rsidRPr="002A0BF5" w:rsidRDefault="002A0BF5" w:rsidP="00E56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07FD" w:rsidRPr="00CE07FD" w:rsidRDefault="00CE07FD" w:rsidP="00CE07F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24EB" w:rsidRPr="00CE07FD" w:rsidRDefault="00B624EB">
      <w:pPr>
        <w:rPr>
          <w:rFonts w:ascii="Times New Roman" w:hAnsi="Times New Roman"/>
          <w:sz w:val="20"/>
          <w:szCs w:val="20"/>
        </w:rPr>
      </w:pPr>
    </w:p>
    <w:sectPr w:rsidR="00B624EB" w:rsidRPr="00CE07FD" w:rsidSect="0085089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AC"/>
    <w:rsid w:val="000A030A"/>
    <w:rsid w:val="002A0BF5"/>
    <w:rsid w:val="00403E03"/>
    <w:rsid w:val="005908A7"/>
    <w:rsid w:val="0085089A"/>
    <w:rsid w:val="00A018A5"/>
    <w:rsid w:val="00A718AC"/>
    <w:rsid w:val="00B624EB"/>
    <w:rsid w:val="00B746D4"/>
    <w:rsid w:val="00C655D2"/>
    <w:rsid w:val="00CE07FD"/>
    <w:rsid w:val="00DF4E25"/>
    <w:rsid w:val="00E56AC2"/>
    <w:rsid w:val="00EC45EB"/>
    <w:rsid w:val="00E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0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0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18</cp:revision>
  <cp:lastPrinted>2014-08-28T05:04:00Z</cp:lastPrinted>
  <dcterms:created xsi:type="dcterms:W3CDTF">2012-08-02T09:36:00Z</dcterms:created>
  <dcterms:modified xsi:type="dcterms:W3CDTF">2015-02-16T06:13:00Z</dcterms:modified>
</cp:coreProperties>
</file>